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742F" w14:textId="23DC56CF" w:rsidR="006F6D9B" w:rsidRDefault="004B6BDC">
      <w:hyperlink r:id="rId7" w:history="1">
        <w:r>
          <w:rPr>
            <w:rStyle w:val="Hyperlink"/>
          </w:rPr>
          <w:t>http://www.eslphonicsworld.com/games/r-controlled-vowel-games/r-controlled-vowel-space-invaders.html</w:t>
        </w:r>
      </w:hyperlink>
    </w:p>
    <w:p w14:paraId="56FAFE77" w14:textId="76010F11" w:rsidR="004B6BDC" w:rsidRDefault="004B6BDC"/>
    <w:p w14:paraId="21ABF856" w14:textId="1B5C845C" w:rsidR="004B6BDC" w:rsidRDefault="004B6BDC">
      <w:hyperlink r:id="rId8" w:history="1">
        <w:r>
          <w:rPr>
            <w:rStyle w:val="Hyperlink"/>
          </w:rPr>
          <w:t>https://www.starfall.com/h/ltr-pc-er-ir-ur/sort-er-ir-ur/?t=291137795</w:t>
        </w:r>
      </w:hyperlink>
    </w:p>
    <w:p w14:paraId="474E7026" w14:textId="27313A86" w:rsidR="004B6BDC" w:rsidRDefault="004B6BDC"/>
    <w:p w14:paraId="269EDC8E" w14:textId="77777777" w:rsidR="004B6BDC" w:rsidRDefault="004B6BDC">
      <w:bookmarkStart w:id="0" w:name="_GoBack"/>
      <w:bookmarkEnd w:id="0"/>
    </w:p>
    <w:sectPr w:rsidR="004B6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DC"/>
    <w:rsid w:val="004B6BDC"/>
    <w:rsid w:val="006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685B"/>
  <w15:chartTrackingRefBased/>
  <w15:docId w15:val="{9D11DD04-BBE5-40F8-8B28-C0DD408A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6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fall.com/h/ltr-pc-er-ir-ur/sort-er-ir-ur/?t=291137795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eslphonicsworld.com/games/r-controlled-vowel-games/r-controlled-vowel-space-invader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88E98981B5040A974FA7B97BA5DFB" ma:contentTypeVersion="10" ma:contentTypeDescription="Create a new document." ma:contentTypeScope="" ma:versionID="afc7352362b2d0627c3cdb98ad3f4144">
  <xsd:schema xmlns:xsd="http://www.w3.org/2001/XMLSchema" xmlns:xs="http://www.w3.org/2001/XMLSchema" xmlns:p="http://schemas.microsoft.com/office/2006/metadata/properties" xmlns:ns3="695c33f5-d93c-43d2-b1c6-bf88e91c4ce7" targetNamespace="http://schemas.microsoft.com/office/2006/metadata/properties" ma:root="true" ma:fieldsID="0db5c354f57b7e37c4914a68668199fc" ns3:_="">
    <xsd:import namespace="695c33f5-d93c-43d2-b1c6-bf88e91c4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c33f5-d93c-43d2-b1c6-bf88e91c4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BA29C-33D9-4DEF-BA3A-2592C8643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c33f5-d93c-43d2-b1c6-bf88e91c4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8B89F-D991-4923-991B-8DD08EC3F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57C3A-EB44-430E-903E-78BA3BF1E6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Abby</dc:creator>
  <cp:keywords/>
  <dc:description/>
  <cp:lastModifiedBy>Jacobs, Abby</cp:lastModifiedBy>
  <cp:revision>1</cp:revision>
  <dcterms:created xsi:type="dcterms:W3CDTF">2020-04-06T21:17:00Z</dcterms:created>
  <dcterms:modified xsi:type="dcterms:W3CDTF">2020-04-06T21:22:00Z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0x01010061C88E98981B5040A974FA7B97BA5DFB</vt:lpwstr>
  </property>
</Properties>
</file>